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77777777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(SEPTIEMBRE / JUNIO)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307318F" w14:textId="2807809E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</w:t>
      </w:r>
      <w:r w:rsidR="0034339C">
        <w:rPr>
          <w:rFonts w:ascii="Arial" w:hAnsi="Arial" w:cs="Arial"/>
        </w:rPr>
        <w:t>Septiembre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>, a ____ de __________________ de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543D83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A93E6" w14:textId="77777777" w:rsidR="00543D83" w:rsidRDefault="00543D83">
      <w:r>
        <w:separator/>
      </w:r>
    </w:p>
  </w:endnote>
  <w:endnote w:type="continuationSeparator" w:id="0">
    <w:p w14:paraId="0787999D" w14:textId="77777777" w:rsidR="00543D83" w:rsidRDefault="00543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BE492" w14:textId="77777777" w:rsidR="00783331" w:rsidRPr="002C46F7" w:rsidRDefault="002C46F7" w:rsidP="002C46F7">
    <w:pPr>
      <w:pStyle w:val="Piedepgina"/>
      <w:jc w:val="center"/>
    </w:pPr>
    <w:r w:rsidRPr="00C669D3">
      <w:t>Avenida Reyes Católicos, nº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http</w:t>
    </w:r>
    <w:r>
      <w:t>:</w:t>
    </w:r>
    <w:r w:rsidRPr="00C669D3">
      <w:t>www.jcyl.es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88517" w14:textId="77777777" w:rsidR="00543D83" w:rsidRDefault="00543D83">
      <w:r>
        <w:separator/>
      </w:r>
    </w:p>
  </w:footnote>
  <w:footnote w:type="continuationSeparator" w:id="0">
    <w:p w14:paraId="1C08A065" w14:textId="77777777" w:rsidR="00543D83" w:rsidRDefault="00543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23B3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4339C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43D83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C76D3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325</Words>
  <Characters>1791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CEIP MIGUEL DELIBES</cp:lastModifiedBy>
  <cp:revision>5</cp:revision>
  <cp:lastPrinted>2026-04-28T06:14:00Z</cp:lastPrinted>
  <dcterms:created xsi:type="dcterms:W3CDTF">2026-04-28T09:50:00Z</dcterms:created>
  <dcterms:modified xsi:type="dcterms:W3CDTF">2026-06-19T08:50:00Z</dcterms:modified>
</cp:coreProperties>
</file>